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DC" w:rsidRDefault="00856FDC" w:rsidP="00856FDC">
      <w:pPr>
        <w:rPr>
          <w:vanish/>
        </w:rPr>
      </w:pPr>
    </w:p>
    <w:tbl>
      <w:tblPr>
        <w:tblW w:w="9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694"/>
      </w:tblGrid>
      <w:tr w:rsidR="00856FDC" w:rsidRPr="00843009" w:rsidTr="00D67D88">
        <w:trPr>
          <w:trHeight w:val="1791"/>
        </w:trPr>
        <w:tc>
          <w:tcPr>
            <w:tcW w:w="938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856FDC">
            <w:pPr>
              <w:spacing w:before="240" w:after="15"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嘉義縣學校心理衛生諮詢服務  預約申請表</w:t>
            </w:r>
          </w:p>
          <w:p w:rsidR="00856FDC" w:rsidRDefault="00856FDC" w:rsidP="00856FDC">
            <w:pPr>
              <w:spacing w:before="240" w:after="15" w:line="400" w:lineRule="exact"/>
              <w:jc w:val="right"/>
            </w:pPr>
            <w:r>
              <w:rPr>
                <w:rFonts w:ascii="標楷體" w:eastAsia="標楷體" w:hAnsi="標楷體"/>
              </w:rPr>
              <w:t>申請日期：  年  月   日</w:t>
            </w:r>
          </w:p>
        </w:tc>
        <w:bookmarkStart w:id="0" w:name="_GoBack"/>
        <w:bookmarkEnd w:id="0"/>
      </w:tr>
      <w:tr w:rsidR="00856FDC" w:rsidTr="00D67D88">
        <w:trPr>
          <w:trHeight w:val="2341"/>
        </w:trPr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856FDC">
            <w:pPr>
              <w:numPr>
                <w:ilvl w:val="0"/>
                <w:numId w:val="1"/>
              </w:numPr>
              <w:tabs>
                <w:tab w:val="left" w:pos="480"/>
              </w:tabs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學生基本資料</w:t>
            </w:r>
          </w:p>
          <w:p w:rsidR="00856FDC" w:rsidRDefault="00856FDC" w:rsidP="00D67D88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 xml:space="preserve">   出生日期：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 性別：□男 □女</w:t>
            </w:r>
          </w:p>
          <w:p w:rsidR="00856FDC" w:rsidRDefault="00856FDC" w:rsidP="00D67D88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</w:rPr>
              <w:t>年級：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轉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教師：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聯絡電話：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856FDC" w:rsidRDefault="00856FDC" w:rsidP="00D67D8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家庭狀況：□單親□隔代教養□外配子女□</w:t>
            </w:r>
            <w:proofErr w:type="gramStart"/>
            <w:r>
              <w:rPr>
                <w:rFonts w:ascii="標楷體" w:eastAsia="標楷體" w:hAnsi="標楷體"/>
              </w:rPr>
              <w:t>以上皆否</w:t>
            </w:r>
            <w:proofErr w:type="gramEnd"/>
            <w:r>
              <w:rPr>
                <w:rFonts w:ascii="標楷體" w:eastAsia="標楷體" w:hAnsi="標楷體"/>
              </w:rPr>
              <w:t xml:space="preserve">   特殊病史：</w:t>
            </w:r>
            <w:r>
              <w:rPr>
                <w:rFonts w:ascii="標楷體" w:eastAsia="標楷體" w:hAnsi="標楷體"/>
                <w:u w:val="single"/>
              </w:rPr>
              <w:t xml:space="preserve">　 　　　　　　　</w:t>
            </w:r>
          </w:p>
          <w:p w:rsidR="00856FDC" w:rsidRDefault="00856FDC" w:rsidP="00D67D8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學生家長是否已簽署同意書：□是  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856FDC" w:rsidTr="00D67D88">
        <w:trPr>
          <w:trHeight w:val="5212"/>
        </w:trPr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856FD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主要問題</w:t>
            </w:r>
          </w:p>
          <w:p w:rsidR="00856FDC" w:rsidRDefault="00856FDC" w:rsidP="00D67D88">
            <w:pPr>
              <w:jc w:val="both"/>
            </w:pPr>
            <w:r>
              <w:rPr>
                <w:rFonts w:ascii="標楷體" w:eastAsia="標楷體" w:hAnsi="標楷體"/>
              </w:rPr>
              <w:t>□情緒問題 □行為問題 □人際問題 □學習問題 □疑似精神疾病 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  <w:p w:rsidR="00856FDC" w:rsidRDefault="00856FDC" w:rsidP="00856FD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家庭圖及家庭背景資料：</w:t>
            </w:r>
          </w:p>
          <w:p w:rsidR="00856FDC" w:rsidRDefault="00856FDC" w:rsidP="00D67D88">
            <w:pPr>
              <w:jc w:val="both"/>
              <w:rPr>
                <w:rFonts w:ascii="標楷體" w:eastAsia="標楷體" w:hAnsi="標楷體"/>
              </w:rPr>
            </w:pPr>
          </w:p>
          <w:p w:rsidR="00856FDC" w:rsidRDefault="00856FDC" w:rsidP="00D67D88">
            <w:pPr>
              <w:jc w:val="both"/>
              <w:rPr>
                <w:rFonts w:ascii="標楷體" w:eastAsia="標楷體" w:hAnsi="標楷體"/>
              </w:rPr>
            </w:pPr>
          </w:p>
          <w:p w:rsidR="00856FDC" w:rsidRDefault="00856FDC" w:rsidP="00D67D88">
            <w:pPr>
              <w:jc w:val="both"/>
              <w:rPr>
                <w:rFonts w:ascii="標楷體" w:eastAsia="標楷體" w:hAnsi="標楷體"/>
              </w:rPr>
            </w:pPr>
          </w:p>
          <w:p w:rsidR="00856FDC" w:rsidRDefault="00856FDC" w:rsidP="00856FD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干擾或困擾行為敘述：</w:t>
            </w:r>
          </w:p>
          <w:p w:rsidR="00856FDC" w:rsidRDefault="00856FDC" w:rsidP="00D67D88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6FDC" w:rsidTr="00D67D88">
        <w:trPr>
          <w:trHeight w:hRule="exact" w:val="3628"/>
        </w:trPr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856FDC">
            <w:pPr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</w:rPr>
              <w:t>學校已實施之處遇措施（請申請學校務必填寫）</w:t>
            </w:r>
          </w:p>
        </w:tc>
      </w:tr>
      <w:tr w:rsidR="00856FDC" w:rsidTr="00D67D88">
        <w:trPr>
          <w:trHeight w:hRule="exact" w:val="796"/>
        </w:trPr>
        <w:tc>
          <w:tcPr>
            <w:tcW w:w="4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jc w:val="both"/>
            </w:pPr>
            <w:r>
              <w:rPr>
                <w:rFonts w:ascii="標楷體" w:eastAsia="標楷體" w:hAnsi="標楷體"/>
              </w:rPr>
              <w:t xml:space="preserve">預約諮詢日期：     年       月    日   </w:t>
            </w:r>
          </w:p>
        </w:tc>
        <w:tc>
          <w:tcPr>
            <w:tcW w:w="4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jc w:val="both"/>
            </w:pPr>
            <w:r>
              <w:rPr>
                <w:rFonts w:ascii="標楷體" w:eastAsia="標楷體" w:hAnsi="標楷體"/>
              </w:rPr>
              <w:t>諮詢地點：</w:t>
            </w:r>
          </w:p>
        </w:tc>
      </w:tr>
    </w:tbl>
    <w:p w:rsidR="00FC249C" w:rsidRDefault="00FC249C" w:rsidP="00843009">
      <w:pPr>
        <w:pStyle w:val="a5"/>
        <w:jc w:val="center"/>
      </w:pPr>
    </w:p>
    <w:sectPr w:rsidR="00FC249C" w:rsidSect="00856FDC">
      <w:pgSz w:w="11906" w:h="16838"/>
      <w:pgMar w:top="993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CCA"/>
    <w:multiLevelType w:val="multilevel"/>
    <w:tmpl w:val="DA6E6C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54D12"/>
    <w:multiLevelType w:val="multilevel"/>
    <w:tmpl w:val="F76EF7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C"/>
    <w:rsid w:val="00843009"/>
    <w:rsid w:val="00856FDC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3149-4094-4D62-BF16-235CDAB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6F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FDC"/>
    <w:pPr>
      <w:widowControl/>
      <w:jc w:val="center"/>
    </w:pPr>
    <w:rPr>
      <w:rFonts w:eastAsia="標楷體"/>
      <w:kern w:val="0"/>
    </w:rPr>
  </w:style>
  <w:style w:type="character" w:customStyle="1" w:styleId="a4">
    <w:name w:val="本文 字元"/>
    <w:basedOn w:val="a0"/>
    <w:link w:val="a3"/>
    <w:rsid w:val="00856FDC"/>
    <w:rPr>
      <w:rFonts w:ascii="Times New Roman" w:eastAsia="標楷體" w:hAnsi="Times New Roman" w:cs="Times New Roman"/>
      <w:kern w:val="0"/>
      <w:szCs w:val="24"/>
    </w:rPr>
  </w:style>
  <w:style w:type="paragraph" w:styleId="a5">
    <w:name w:val="Body Text Indent"/>
    <w:basedOn w:val="a"/>
    <w:link w:val="a6"/>
    <w:rsid w:val="00856FDC"/>
    <w:pPr>
      <w:ind w:left="1120" w:hanging="1120"/>
    </w:pPr>
    <w:rPr>
      <w:rFonts w:ascii="標楷體" w:eastAsia="標楷體" w:hAnsi="標楷體"/>
      <w:sz w:val="28"/>
    </w:rPr>
  </w:style>
  <w:style w:type="character" w:customStyle="1" w:styleId="a6">
    <w:name w:val="本文縮排 字元"/>
    <w:basedOn w:val="a0"/>
    <w:link w:val="a5"/>
    <w:rsid w:val="00856FDC"/>
    <w:rPr>
      <w:rFonts w:ascii="標楷體" w:eastAsia="標楷體" w:hAnsi="標楷體" w:cs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2022-10-25T00:41:00Z</dcterms:created>
  <dcterms:modified xsi:type="dcterms:W3CDTF">2022-10-25T00:54:00Z</dcterms:modified>
</cp:coreProperties>
</file>